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D" w:rsidRPr="00D27E40" w:rsidRDefault="00BA4880" w:rsidP="000B774D">
      <w:pPr>
        <w:jc w:val="center"/>
        <w:rPr>
          <w:rFonts w:ascii="Comic Sans MS" w:hAnsi="Comic Sans MS"/>
          <w:sz w:val="24"/>
          <w:lang w:val="en-US"/>
        </w:rPr>
      </w:pPr>
      <w:bookmarkStart w:id="0" w:name="_GoBack"/>
      <w:bookmarkEnd w:id="0"/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  <w:t xml:space="preserve">                     </w:t>
      </w:r>
      <w:r w:rsidR="00CA6682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2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Pr="00D27E40">
        <w:rPr>
          <w:rFonts w:ascii="Comic Sans MS" w:hAnsi="Comic Sans MS"/>
          <w:sz w:val="24"/>
          <w:lang w:val="en-US"/>
        </w:rPr>
        <w:tab/>
        <w:t xml:space="preserve">     </w:t>
      </w:r>
      <w:r w:rsidRPr="00D27E40">
        <w:rPr>
          <w:rFonts w:ascii="Comic Sans MS" w:hAnsi="Comic Sans MS"/>
          <w:sz w:val="24"/>
          <w:lang w:val="en-US"/>
        </w:rPr>
        <w:tab/>
        <w:t xml:space="preserve">          </w:t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</w:p>
    <w:p w:rsidR="000B774D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 w:rsidRPr="0021263D">
        <w:rPr>
          <w:rFonts w:ascii="Comic Sans MS" w:hAnsi="Comic Sans MS"/>
          <w:sz w:val="28"/>
          <w:szCs w:val="28"/>
          <w:lang w:val="en-US"/>
        </w:rPr>
        <w:t xml:space="preserve">. </w:t>
      </w:r>
      <w:r w:rsidR="00891C0B" w:rsidRPr="0021263D">
        <w:rPr>
          <w:rFonts w:ascii="Comic Sans MS" w:hAnsi="Comic Sans MS"/>
          <w:sz w:val="28"/>
          <w:szCs w:val="28"/>
          <w:lang w:val="en-US"/>
        </w:rPr>
        <w:t>To be returned by</w:t>
      </w:r>
      <w:r w:rsidR="00846578">
        <w:rPr>
          <w:rFonts w:ascii="Comic Sans MS" w:hAnsi="Comic Sans MS"/>
          <w:sz w:val="28"/>
          <w:szCs w:val="28"/>
          <w:lang w:val="en-US"/>
        </w:rPr>
        <w:t xml:space="preserve"> Monday</w:t>
      </w:r>
      <w:r w:rsidR="00443D9F">
        <w:rPr>
          <w:rFonts w:ascii="Comic Sans MS" w:hAnsi="Comic Sans MS"/>
          <w:sz w:val="28"/>
          <w:szCs w:val="28"/>
          <w:lang w:val="en-US"/>
        </w:rPr>
        <w:t xml:space="preserve"> </w:t>
      </w:r>
      <w:r w:rsidR="00FB319B">
        <w:rPr>
          <w:color w:val="000000"/>
          <w:sz w:val="32"/>
          <w:szCs w:val="27"/>
        </w:rPr>
        <w:t>19</w:t>
      </w:r>
      <w:r w:rsidR="00D93D75" w:rsidRPr="00D93D75">
        <w:rPr>
          <w:color w:val="000000"/>
          <w:sz w:val="32"/>
          <w:szCs w:val="27"/>
          <w:vertAlign w:val="superscript"/>
        </w:rPr>
        <w:t>th</w:t>
      </w:r>
      <w:r w:rsidR="00D93D75">
        <w:rPr>
          <w:color w:val="000000"/>
          <w:sz w:val="32"/>
          <w:szCs w:val="27"/>
        </w:rPr>
        <w:t xml:space="preserve"> </w:t>
      </w:r>
      <w:r w:rsidR="00EB3382">
        <w:rPr>
          <w:color w:val="000000"/>
          <w:sz w:val="32"/>
          <w:szCs w:val="27"/>
        </w:rPr>
        <w:t>May</w:t>
      </w:r>
      <w:r w:rsidR="00443D9F" w:rsidRPr="00443D9F">
        <w:rPr>
          <w:color w:val="000000"/>
          <w:sz w:val="32"/>
          <w:szCs w:val="27"/>
        </w:rPr>
        <w:t xml:space="preserve"> 202</w:t>
      </w:r>
      <w:r w:rsidR="00FB319B">
        <w:rPr>
          <w:color w:val="000000"/>
          <w:sz w:val="32"/>
          <w:szCs w:val="27"/>
        </w:rPr>
        <w:t>5</w:t>
      </w:r>
      <w:r w:rsidR="00891C0B" w:rsidRPr="00443D9F">
        <w:rPr>
          <w:rFonts w:ascii="Comic Sans MS" w:hAnsi="Comic Sans MS"/>
          <w:sz w:val="36"/>
          <w:szCs w:val="28"/>
          <w:lang w:val="en-US"/>
        </w:rPr>
        <w:t>.</w:t>
      </w:r>
    </w:p>
    <w:p w:rsidR="00BA4880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BA4880" w:rsidRPr="00D27E40" w:rsidTr="001D1685">
        <w:trPr>
          <w:trHeight w:val="652"/>
        </w:trPr>
        <w:tc>
          <w:tcPr>
            <w:tcW w:w="15072" w:type="dxa"/>
            <w:gridSpan w:val="2"/>
          </w:tcPr>
          <w:p w:rsidR="00BA4880" w:rsidRPr="00D27E40" w:rsidRDefault="00BA4880" w:rsidP="000B774D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BA4880" w:rsidRPr="00D27E40" w:rsidTr="00AB2355">
        <w:trPr>
          <w:trHeight w:val="3311"/>
        </w:trPr>
        <w:tc>
          <w:tcPr>
            <w:tcW w:w="7535" w:type="dxa"/>
            <w:shd w:val="clear" w:color="auto" w:fill="E7E6E6" w:themeFill="background2"/>
            <w:vAlign w:val="center"/>
          </w:tcPr>
          <w:p w:rsidR="00430F97" w:rsidRPr="00AB2355" w:rsidRDefault="00EB3382" w:rsidP="0091247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B2355">
              <w:rPr>
                <w:rFonts w:ascii="Comic Sans MS" w:hAnsi="Comic Sans MS"/>
                <w:sz w:val="28"/>
                <w:szCs w:val="24"/>
              </w:rPr>
              <w:t xml:space="preserve">Create a seaside shoebox habitat. Include animals and plants. </w:t>
            </w:r>
          </w:p>
          <w:p w:rsidR="00EB3382" w:rsidRPr="00AB2355" w:rsidRDefault="00EB3382" w:rsidP="00EB3382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B2355">
              <w:rPr>
                <w:noProof/>
                <w:sz w:val="28"/>
              </w:rPr>
              <w:drawing>
                <wp:inline distT="0" distB="0" distL="0" distR="0" wp14:anchorId="0209ADF3" wp14:editId="0E8FD764">
                  <wp:extent cx="1330036" cy="115830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557" cy="118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2355">
              <w:rPr>
                <w:rFonts w:ascii="Comic Sans MS" w:hAnsi="Comic Sans MS"/>
                <w:sz w:val="28"/>
                <w:szCs w:val="24"/>
              </w:rPr>
              <w:t xml:space="preserve">  </w:t>
            </w:r>
            <w:r w:rsidRPr="00AB2355">
              <w:rPr>
                <w:noProof/>
                <w:sz w:val="28"/>
              </w:rPr>
              <w:drawing>
                <wp:inline distT="0" distB="0" distL="0" distR="0" wp14:anchorId="3F3BD240" wp14:editId="2CBC96F6">
                  <wp:extent cx="1439698" cy="1140032"/>
                  <wp:effectExtent l="0" t="0" r="825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69" cy="115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2355">
              <w:rPr>
                <w:rFonts w:ascii="Comic Sans MS" w:hAnsi="Comic Sans MS"/>
                <w:sz w:val="28"/>
                <w:szCs w:val="24"/>
              </w:rPr>
              <w:t xml:space="preserve"> </w:t>
            </w:r>
            <w:r w:rsidRPr="00AB2355">
              <w:rPr>
                <w:noProof/>
                <w:sz w:val="28"/>
              </w:rPr>
              <w:drawing>
                <wp:inline distT="0" distB="0" distL="0" distR="0" wp14:anchorId="415BB4E1" wp14:editId="5D896B73">
                  <wp:extent cx="1353787" cy="114695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79" cy="116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E7E6E6" w:themeFill="background2"/>
            <w:vAlign w:val="center"/>
          </w:tcPr>
          <w:p w:rsidR="00EB3382" w:rsidRPr="00AB2355" w:rsidRDefault="00EB3382" w:rsidP="00430F97">
            <w:pPr>
              <w:rPr>
                <w:rFonts w:ascii="Comic Sans MS" w:hAnsi="Comic Sans MS"/>
                <w:sz w:val="28"/>
                <w:szCs w:val="24"/>
              </w:rPr>
            </w:pPr>
            <w:r w:rsidRPr="00AB2355">
              <w:rPr>
                <w:rFonts w:ascii="Comic Sans MS" w:hAnsi="Comic Sans MS"/>
                <w:sz w:val="28"/>
                <w:szCs w:val="24"/>
              </w:rPr>
              <w:t xml:space="preserve">Create a fact file about whales. Include as much information as you are able to find. </w:t>
            </w:r>
          </w:p>
          <w:p w:rsidR="00EB3382" w:rsidRPr="00721FDD" w:rsidRDefault="00EB3382" w:rsidP="00430F97">
            <w:pPr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BD4195" wp14:editId="083FC02C">
                  <wp:extent cx="926275" cy="1279944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41" cy="13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3C71EDD" wp14:editId="3B8859F3">
                  <wp:extent cx="1684944" cy="126064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68" cy="130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880" w:rsidRPr="00D27E40" w:rsidTr="00AB2355">
        <w:trPr>
          <w:trHeight w:val="2908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6B02BA" w:rsidRPr="00FC562E" w:rsidRDefault="00EE1811" w:rsidP="00FC56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562E">
              <w:rPr>
                <w:rFonts w:ascii="Comic Sans MS" w:hAnsi="Comic Sans MS"/>
                <w:sz w:val="24"/>
                <w:szCs w:val="24"/>
              </w:rPr>
              <w:t xml:space="preserve">Write a story set at the seaside. </w:t>
            </w:r>
            <w:r w:rsidR="00FC562E" w:rsidRPr="00FC562E">
              <w:rPr>
                <w:rFonts w:ascii="Comic Sans MS" w:hAnsi="Comic Sans MS"/>
                <w:sz w:val="24"/>
                <w:szCs w:val="24"/>
              </w:rPr>
              <w:t>Your characters can be sea creatures.</w:t>
            </w:r>
          </w:p>
          <w:p w:rsidR="00FC562E" w:rsidRDefault="00FC562E" w:rsidP="00FC56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562E">
              <w:rPr>
                <w:rFonts w:ascii="Comic Sans MS" w:hAnsi="Comic Sans MS"/>
                <w:sz w:val="24"/>
                <w:szCs w:val="24"/>
              </w:rPr>
              <w:t>In your writing, make sure you include:</w:t>
            </w:r>
          </w:p>
          <w:p w:rsidR="00FC562E" w:rsidRDefault="00FC562E" w:rsidP="00FC56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-Capital letters and full stops</w:t>
            </w:r>
          </w:p>
          <w:p w:rsidR="00FC562E" w:rsidRDefault="00FC562E" w:rsidP="00FC56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-Gorgeous handwriting, adjectives to describe and contractions</w:t>
            </w:r>
          </w:p>
          <w:p w:rsidR="00FC562E" w:rsidRDefault="00FC562E" w:rsidP="00FC56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-Belonging apostrophes, questions</w:t>
            </w:r>
          </w:p>
          <w:p w:rsidR="00FC562E" w:rsidRPr="00FC562E" w:rsidRDefault="00FC562E" w:rsidP="00FC56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-Check if your sentences make sense</w:t>
            </w:r>
          </w:p>
          <w:p w:rsidR="00FC562E" w:rsidRPr="00D27E40" w:rsidRDefault="00FC562E" w:rsidP="00FC562E">
            <w:pPr>
              <w:rPr>
                <w:rFonts w:ascii="Comic Sans MS" w:hAnsi="Comic Sans MS"/>
                <w:sz w:val="36"/>
                <w:szCs w:val="24"/>
              </w:rPr>
            </w:pPr>
          </w:p>
        </w:tc>
        <w:tc>
          <w:tcPr>
            <w:tcW w:w="7536" w:type="dxa"/>
            <w:shd w:val="clear" w:color="auto" w:fill="AEAAAA" w:themeFill="background2" w:themeFillShade="BF"/>
            <w:vAlign w:val="center"/>
          </w:tcPr>
          <w:p w:rsidR="00E82F52" w:rsidRPr="00570BB5" w:rsidRDefault="00FC562E" w:rsidP="00530FB2">
            <w:pPr>
              <w:rPr>
                <w:color w:val="000000"/>
                <w:sz w:val="36"/>
                <w:szCs w:val="27"/>
                <w:u w:val="single"/>
              </w:rPr>
            </w:pPr>
            <w:r>
              <w:rPr>
                <w:color w:val="000000"/>
                <w:sz w:val="36"/>
                <w:szCs w:val="27"/>
              </w:rPr>
              <w:t xml:space="preserve">Draw a picture of the seaside. Identify and label its </w:t>
            </w:r>
            <w:r w:rsidRPr="00570BB5">
              <w:rPr>
                <w:color w:val="000000"/>
                <w:sz w:val="36"/>
                <w:szCs w:val="27"/>
                <w:u w:val="single"/>
              </w:rPr>
              <w:t xml:space="preserve">physical and human features. </w:t>
            </w:r>
          </w:p>
          <w:p w:rsidR="00E82F52" w:rsidRPr="00570BB5" w:rsidRDefault="00E82F52" w:rsidP="006745E5">
            <w:pPr>
              <w:jc w:val="center"/>
              <w:rPr>
                <w:color w:val="000000"/>
                <w:sz w:val="36"/>
                <w:szCs w:val="27"/>
                <w:u w:val="single"/>
              </w:rPr>
            </w:pPr>
          </w:p>
          <w:p w:rsidR="00443D9F" w:rsidRPr="00D27E40" w:rsidRDefault="00FC562E" w:rsidP="00443D9F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3DC39E" wp14:editId="1084E4C6">
                  <wp:extent cx="1247775" cy="88204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45" cy="90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880" w:rsidRPr="00D27E40" w:rsidRDefault="00D27E40" w:rsidP="00D27E40">
      <w:pPr>
        <w:rPr>
          <w:rFonts w:ascii="Comic Sans MS" w:hAnsi="Comic Sans MS"/>
          <w:sz w:val="32"/>
          <w:szCs w:val="28"/>
        </w:rPr>
      </w:pPr>
      <w:r w:rsidRPr="00D27E40">
        <w:rPr>
          <w:rFonts w:ascii="Comic Sans MS" w:hAnsi="Comic Sans MS"/>
          <w:sz w:val="32"/>
          <w:szCs w:val="28"/>
        </w:rPr>
        <w:t xml:space="preserve">If you need any resources please ask. </w:t>
      </w:r>
    </w:p>
    <w:sectPr w:rsidR="00BA4880" w:rsidRPr="00D27E40" w:rsidSect="000B7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B774D"/>
    <w:rsid w:val="000F0297"/>
    <w:rsid w:val="001D1685"/>
    <w:rsid w:val="001F4E85"/>
    <w:rsid w:val="0021263D"/>
    <w:rsid w:val="002314E7"/>
    <w:rsid w:val="002D3CFD"/>
    <w:rsid w:val="002D4B4B"/>
    <w:rsid w:val="0030231F"/>
    <w:rsid w:val="00336D7D"/>
    <w:rsid w:val="00357A43"/>
    <w:rsid w:val="00362F79"/>
    <w:rsid w:val="003767B0"/>
    <w:rsid w:val="00430F97"/>
    <w:rsid w:val="00443D9F"/>
    <w:rsid w:val="004C436F"/>
    <w:rsid w:val="00502977"/>
    <w:rsid w:val="00530FB2"/>
    <w:rsid w:val="00570BB5"/>
    <w:rsid w:val="00581354"/>
    <w:rsid w:val="005F1363"/>
    <w:rsid w:val="006179F2"/>
    <w:rsid w:val="00652251"/>
    <w:rsid w:val="006745E5"/>
    <w:rsid w:val="006B02BA"/>
    <w:rsid w:val="006F1EE2"/>
    <w:rsid w:val="00721FDD"/>
    <w:rsid w:val="007B6EA0"/>
    <w:rsid w:val="00846578"/>
    <w:rsid w:val="00857EFB"/>
    <w:rsid w:val="00891C0B"/>
    <w:rsid w:val="008D03D7"/>
    <w:rsid w:val="00912478"/>
    <w:rsid w:val="009401AF"/>
    <w:rsid w:val="00A05AF9"/>
    <w:rsid w:val="00AA3C56"/>
    <w:rsid w:val="00AB2355"/>
    <w:rsid w:val="00AD2B70"/>
    <w:rsid w:val="00B02E1B"/>
    <w:rsid w:val="00BA4880"/>
    <w:rsid w:val="00BC1439"/>
    <w:rsid w:val="00C10E9C"/>
    <w:rsid w:val="00C2600E"/>
    <w:rsid w:val="00CA6682"/>
    <w:rsid w:val="00CF3A91"/>
    <w:rsid w:val="00CF7909"/>
    <w:rsid w:val="00D27E40"/>
    <w:rsid w:val="00D73842"/>
    <w:rsid w:val="00D93D75"/>
    <w:rsid w:val="00E67499"/>
    <w:rsid w:val="00E82F52"/>
    <w:rsid w:val="00EB3382"/>
    <w:rsid w:val="00EE1811"/>
    <w:rsid w:val="00F10E79"/>
    <w:rsid w:val="00F376F4"/>
    <w:rsid w:val="00F76BF1"/>
    <w:rsid w:val="00FB319B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84E36E"/>
  <w15:docId w15:val="{F41332E8-0484-4742-8D15-4BFEF52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Emilia Cieloch</cp:lastModifiedBy>
  <cp:revision>3</cp:revision>
  <cp:lastPrinted>2024-04-09T08:55:00Z</cp:lastPrinted>
  <dcterms:created xsi:type="dcterms:W3CDTF">2025-04-22T19:08:00Z</dcterms:created>
  <dcterms:modified xsi:type="dcterms:W3CDTF">2025-04-22T19:12:00Z</dcterms:modified>
</cp:coreProperties>
</file>